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Grilledutableau"/>
        <w:tblW w:w="96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5"/>
        <w:gridCol w:w="5953"/>
      </w:tblGrid>
      <w:tr w:rsidR="00EB3528" w:rsidTr="003D7275" w14:paraId="481B9755" w14:textId="77777777">
        <w:trPr>
          <w:trHeight w:val="2324"/>
        </w:trPr>
        <w:tc>
          <w:tcPr>
            <w:tcW w:w="3705" w:type="dxa"/>
            <w:vMerge w:val="restart"/>
          </w:tcPr>
          <w:p w:rsidR="00EB3528" w:rsidP="00F07A32" w:rsidRDefault="00371C23" w14:paraId="2A322F0B" w14:textId="4B5865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72"/>
                <w:szCs w:val="24"/>
                <w:lang w:eastAsia="fr-FR"/>
              </w:rPr>
            </w:pPr>
            <w:r>
              <w:rPr>
                <w:rFonts w:ascii="Arial" w:hAnsi="Arial" w:cs="Arial"/>
                <w:bCs/>
                <w:noProof/>
                <w:color w:val="1F497D"/>
                <w:sz w:val="80"/>
                <w:szCs w:val="80"/>
                <w:lang w:eastAsia="fr-FR"/>
              </w:rPr>
              <w:drawing>
                <wp:inline distT="0" distB="0" distL="0" distR="0" wp14:anchorId="19302C7A" wp14:editId="4D74D38B">
                  <wp:extent cx="2267500" cy="844014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511" cy="86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bottom w:val="single" w:color="E78E23" w:themeColor="accent2" w:sz="18" w:space="0"/>
            </w:tcBorders>
          </w:tcPr>
          <w:p w:rsidR="00B014B3" w:rsidP="003D7275" w:rsidRDefault="00B014B3" w14:paraId="358ACC60" w14:textId="7777777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497D"/>
                <w:sz w:val="80"/>
                <w:szCs w:val="80"/>
                <w:lang w:eastAsia="fr-FR"/>
              </w:rPr>
            </w:pPr>
          </w:p>
          <w:p w:rsidR="00B014B3" w:rsidP="003D7275" w:rsidRDefault="00B014B3" w14:paraId="35F2B17F" w14:textId="528FD68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497D"/>
                <w:sz w:val="80"/>
                <w:szCs w:val="80"/>
                <w:lang w:eastAsia="fr-FR"/>
              </w:rPr>
            </w:pPr>
          </w:p>
          <w:p w:rsidR="00B014B3" w:rsidP="003D7275" w:rsidRDefault="00B014B3" w14:paraId="49193679" w14:textId="7777777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497D"/>
                <w:sz w:val="80"/>
                <w:szCs w:val="80"/>
                <w:lang w:eastAsia="fr-FR"/>
              </w:rPr>
            </w:pPr>
          </w:p>
          <w:p w:rsidRPr="003D7275" w:rsidR="00EB3528" w:rsidP="003D7275" w:rsidRDefault="00EB3528" w14:paraId="624371A4" w14:textId="3A9033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497D"/>
                <w:sz w:val="80"/>
                <w:szCs w:val="80"/>
                <w:lang w:eastAsia="fr-FR"/>
              </w:rPr>
            </w:pPr>
            <w:r w:rsidRPr="003D7275">
              <w:rPr>
                <w:rFonts w:ascii="Arial" w:hAnsi="Arial" w:cs="Arial"/>
                <w:bCs/>
                <w:color w:val="1F497D"/>
                <w:sz w:val="80"/>
                <w:szCs w:val="80"/>
                <w:lang w:eastAsia="fr-FR"/>
              </w:rPr>
              <w:t>DOSSIER DE</w:t>
            </w:r>
          </w:p>
          <w:p w:rsidRPr="00EB3528" w:rsidR="00EB3528" w:rsidP="00F01A40" w:rsidRDefault="00EB3528" w14:paraId="506B86B4" w14:textId="77777777">
            <w:pPr>
              <w:widowControl w:val="0"/>
              <w:autoSpaceDE w:val="0"/>
              <w:autoSpaceDN w:val="0"/>
              <w:adjustRightInd w:val="0"/>
              <w:spacing w:line="204" w:lineRule="auto"/>
              <w:rPr>
                <w:rFonts w:ascii="Arial" w:hAnsi="Arial" w:cs="Arial"/>
                <w:b/>
                <w:bCs/>
                <w:color w:val="1F497D"/>
                <w:sz w:val="80"/>
                <w:szCs w:val="80"/>
                <w:lang w:eastAsia="fr-FR"/>
              </w:rPr>
            </w:pPr>
            <w:r w:rsidRPr="008D1038">
              <w:rPr>
                <w:rFonts w:ascii="Arial" w:hAnsi="Arial" w:cs="Arial"/>
                <w:b/>
                <w:bCs/>
                <w:color w:val="1F497D"/>
                <w:sz w:val="80"/>
                <w:szCs w:val="80"/>
                <w:lang w:eastAsia="fr-FR"/>
              </w:rPr>
              <w:t>CANDIDATURE</w:t>
            </w:r>
          </w:p>
        </w:tc>
      </w:tr>
      <w:tr w:rsidR="003D7275" w:rsidTr="003D7275" w14:paraId="503E4591" w14:textId="77777777">
        <w:trPr>
          <w:trHeight w:val="953"/>
        </w:trPr>
        <w:tc>
          <w:tcPr>
            <w:tcW w:w="3705" w:type="dxa"/>
            <w:vMerge/>
          </w:tcPr>
          <w:p w:rsidR="003D7275" w:rsidP="00F07A32" w:rsidRDefault="003D7275" w14:paraId="65897FF4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noProof/>
                <w:color w:val="1F497D"/>
                <w:sz w:val="72"/>
                <w:szCs w:val="24"/>
                <w:lang w:eastAsia="fr-FR"/>
              </w:rPr>
            </w:pPr>
          </w:p>
        </w:tc>
        <w:tc>
          <w:tcPr>
            <w:tcW w:w="5953" w:type="dxa"/>
            <w:tcBorders>
              <w:top w:val="single" w:color="E78E23" w:themeColor="accent2" w:sz="18" w:space="0"/>
            </w:tcBorders>
            <w:vAlign w:val="center"/>
          </w:tcPr>
          <w:p w:rsidRPr="00EB3528" w:rsidR="003D7275" w:rsidP="008D1038" w:rsidRDefault="003D7275" w14:paraId="66FE98F1" w14:textId="7777777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497D"/>
                <w:sz w:val="20"/>
                <w:szCs w:val="80"/>
                <w:lang w:eastAsia="fr-FR"/>
              </w:rPr>
            </w:pPr>
          </w:p>
        </w:tc>
      </w:tr>
    </w:tbl>
    <w:p w:rsidR="002E7509" w:rsidP="00F07A32" w:rsidRDefault="002E7509" w14:paraId="2AA566E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F07A32" w:rsidP="00B014B3" w:rsidRDefault="00F07A32" w14:paraId="266AB538" w14:textId="64F48E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3D7275" w:rsidTr="003D7275" w14:paraId="12240562" w14:textId="77777777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:rsidR="003D7275" w:rsidP="00F07A32" w:rsidRDefault="003D7275" w14:paraId="66B6E960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:rsidR="00F07A32" w:rsidP="00F07A32" w:rsidRDefault="00F07A32" w14:paraId="0AEF3D9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F07A32" w:rsidP="00F07A32" w:rsidRDefault="00F07A32" w14:paraId="171AC48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F07A32" w:rsidP="00EB3528" w:rsidRDefault="00F07A32" w14:paraId="78F1BCB0" w14:textId="77777777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F04A02" w:rsidP="00EB3528" w:rsidRDefault="00D01C36" w14:paraId="3EC8936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NOM &amp; Prénom</w:t>
      </w:r>
      <w:r w:rsidRPr="00816BA4" w:rsid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du </w:t>
      </w:r>
      <w:r w:rsidRPr="0070207C" w:rsidR="00081966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Directeur</w:t>
      </w:r>
      <w:r w:rsidRPr="00816BA4" w:rsidR="00081966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Financier </w:t>
      </w:r>
      <w:r w:rsidRPr="00816BA4" w:rsid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: </w:t>
      </w:r>
    </w:p>
    <w:p w:rsidRPr="00816BA4" w:rsidR="00816BA4" w:rsidP="00EB3528" w:rsidRDefault="00816BA4" w14:paraId="6CE0A9BD" w14:textId="5C803D9D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="00F04A02" w:rsidP="00EB3528" w:rsidRDefault="00816BA4" w14:paraId="2221B5D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Titre exact : </w:t>
      </w:r>
    </w:p>
    <w:p w:rsidR="00816BA4" w:rsidP="00EB3528" w:rsidRDefault="00816BA4" w14:paraId="01DCB6F8" w14:textId="2FCB37A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Pr="002E7509" w:rsidR="002E7509" w:rsidP="002E7509" w:rsidRDefault="002E7509" w14:paraId="0B63EC9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2E7509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Date de prise de fonction : </w:t>
      </w:r>
      <w:r w:rsidRPr="002E7509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="00F04A02" w:rsidP="00EB3528" w:rsidRDefault="00816BA4" w14:paraId="0750D67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Nom de l’entreprise : </w:t>
      </w:r>
    </w:p>
    <w:p w:rsidRPr="00816BA4" w:rsidR="00816BA4" w:rsidP="00EB3528" w:rsidRDefault="00816BA4" w14:paraId="1377FB95" w14:textId="024AB6BB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Pr="00EB3528" w:rsidR="00816BA4" w:rsidP="00EB3528" w:rsidRDefault="00816BA4" w14:paraId="7CFB395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Adresse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Pr="00EB3528" w:rsidR="00816BA4" w:rsidP="00EB3528" w:rsidRDefault="00816BA4" w14:paraId="4CD4A93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Téléphone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Pr="00EB3528" w:rsidR="00816BA4" w:rsidP="00EB3528" w:rsidRDefault="00816BA4" w14:paraId="156CB85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Portable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="003B49EF" w:rsidRDefault="003B49EF" w14:paraId="28DE6AFE" w14:textId="77777777">
      <w:pPr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bCs/>
          <w:color w:val="1F497D"/>
          <w:sz w:val="21"/>
          <w:szCs w:val="21"/>
          <w:lang w:eastAsia="fr-FR"/>
        </w:rPr>
        <w:br w:type="page"/>
      </w:r>
    </w:p>
    <w:p w:rsidRPr="00EB3528" w:rsidR="00F07A32" w:rsidP="003D7275" w:rsidRDefault="00816BA4" w14:paraId="06E7AF48" w14:textId="4E68E322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lastRenderedPageBreak/>
        <w:t xml:space="preserve">E-mail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="003D7275" w:rsidP="003D7275" w:rsidRDefault="003D7275" w14:paraId="013C04F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2E7509" w:rsidP="002E7509" w:rsidRDefault="002E7509" w14:paraId="76967CB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</w:p>
    <w:p w:rsidRPr="00EB3528" w:rsidR="002E7509" w:rsidP="002E7509" w:rsidRDefault="002E7509" w14:paraId="063AAF2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bCs/>
          <w:color w:val="1F497D"/>
          <w:sz w:val="21"/>
          <w:szCs w:val="21"/>
          <w:lang w:eastAsia="fr-FR"/>
        </w:rPr>
        <w:t>Date de naissance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="003D7275" w:rsidP="003D7275" w:rsidRDefault="003D7275" w14:paraId="145D4AC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3B49EF" w:rsidP="003D7275" w:rsidRDefault="003B49EF" w14:paraId="67473EB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3D7275" w:rsidP="003D7275" w:rsidRDefault="003D7275" w14:paraId="5A095F58" w14:textId="77777777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3D7275" w:rsidTr="003D7275" w14:paraId="52EDBF66" w14:textId="77777777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:rsidR="003D7275" w:rsidP="003D7275" w:rsidRDefault="003D7275" w14:paraId="349BAAA1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:rsidRPr="009D14C9" w:rsidR="00F07A32" w:rsidP="00D01C36" w:rsidRDefault="00E8189F" w14:paraId="6C0572C7" w14:textId="77777777">
      <w:pPr>
        <w:widowControl w:val="0"/>
        <w:tabs>
          <w:tab w:val="left" w:leader="dot" w:pos="567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497D"/>
          <w:sz w:val="68"/>
          <w:szCs w:val="68"/>
          <w:lang w:eastAsia="fr-FR"/>
        </w:rPr>
      </w:pP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>L’ENTREPRISE</w:t>
      </w:r>
    </w:p>
    <w:p w:rsidR="001B3B56" w:rsidP="00F07A32" w:rsidRDefault="001B3B56" w14:paraId="28113E2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70207C" w:rsidP="00F07A32" w:rsidRDefault="0070207C" w14:paraId="3889E30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BC7D26" w14:paraId="1CD7C90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Ses domaines d’activités </w:t>
      </w:r>
      <w:r w:rsidRPr="00F01A40" w:rsidR="00F07A32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:rsidRPr="0070207C" w:rsidR="00F07A32" w:rsidP="00F07A32" w:rsidRDefault="00F07A32" w14:paraId="1D48F06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F07A32" w:rsidP="00F07A32" w:rsidRDefault="00F07A32" w14:paraId="123C9DB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F07A32" w:rsidP="00F07A32" w:rsidRDefault="00F07A32" w14:paraId="3A7AD1E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F07A32" w:rsidP="00F07A32" w:rsidRDefault="00F07A32" w14:paraId="14D2E6F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70207C" w:rsidP="0070207C" w:rsidRDefault="0070207C" w14:paraId="79F2F14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70207C" w:rsidP="0070207C" w:rsidRDefault="0070207C" w14:paraId="781F64C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F07A32" w:rsidP="00F07A32" w:rsidRDefault="00F07A32" w14:paraId="6769BF1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1B3B56" w:rsidP="00F07A32" w:rsidRDefault="001B3B56" w14:paraId="5ED4DA5A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BC7D26" w14:paraId="26C9985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Quelques informations sur l’entreprise </w:t>
      </w:r>
      <w:r w:rsidRPr="00F01A40" w:rsidR="00F07A32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:rsidRPr="0070207C" w:rsidR="00F07A32" w:rsidP="00F07A32" w:rsidRDefault="00F07A32" w14:paraId="1EE6462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557B70" w:rsidRDefault="00F07A32" w14:paraId="031E2C60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CA :  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557B70" w:rsidR="00F07A32" w:rsidP="00557B70" w:rsidRDefault="00F07A32" w14:paraId="3799090F" w14:textId="77777777">
      <w:pPr>
        <w:pStyle w:val="Paragraphedeliste"/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F07A32" w:rsidP="00557B70" w:rsidRDefault="00F07A32" w14:paraId="04FD6869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Effectif :  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557B70" w:rsidR="00F07A32" w:rsidP="00557B70" w:rsidRDefault="00F07A32" w14:paraId="089B341A" w14:textId="77777777">
      <w:pPr>
        <w:pStyle w:val="Paragraphedeliste"/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F07A32" w:rsidP="00557B70" w:rsidRDefault="00F07A32" w14:paraId="452A8683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Nombre de filiales : 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557B70" w:rsidR="00F07A32" w:rsidP="00557B70" w:rsidRDefault="00F07A32" w14:paraId="0B772ADB" w14:textId="77777777">
      <w:pPr>
        <w:pStyle w:val="Paragraphedeliste"/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F07A32" w:rsidP="00557B70" w:rsidRDefault="00F07A32" w14:paraId="75B3D02C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Nombre d’établissements :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70207C" w:rsidR="00F07A32" w:rsidP="00F07A32" w:rsidRDefault="00F07A32" w14:paraId="0E46262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BC7D26" w:rsidR="00E8189F" w:rsidP="00F07A32" w:rsidRDefault="0070207C" w14:paraId="3432EE9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1F497D"/>
          <w:sz w:val="19"/>
          <w:szCs w:val="19"/>
          <w:lang w:eastAsia="fr-FR"/>
        </w:rPr>
      </w:pP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(</w:t>
      </w:r>
      <w:r w:rsidRPr="00BC7D26" w:rsidR="00E8189F"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Merci de joindre le dernier rapport annuel</w:t>
      </w: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)</w:t>
      </w:r>
    </w:p>
    <w:p w:rsidRPr="0070207C" w:rsidR="00F07A32" w:rsidP="00F07A32" w:rsidRDefault="00F07A32" w14:paraId="20F85F8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C0504D"/>
          <w:lang w:eastAsia="fr-FR"/>
        </w:rPr>
      </w:pPr>
    </w:p>
    <w:p w:rsidRPr="0070207C" w:rsidR="001B3B56" w:rsidP="00F07A32" w:rsidRDefault="001B3B56" w14:paraId="73750F0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C0504D"/>
          <w:lang w:eastAsia="fr-FR"/>
        </w:rPr>
      </w:pPr>
    </w:p>
    <w:p w:rsidRPr="00F01A40" w:rsidR="00F07A32" w:rsidP="00F07A32" w:rsidRDefault="00BC7D26" w14:paraId="6CCFB6E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Les mots clés de la stratégie de l’entreprise </w:t>
      </w:r>
      <w:r w:rsidRPr="00F01A40" w:rsidR="00F07A32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:rsidRPr="0070207C" w:rsidR="00F07A32" w:rsidP="00F07A32" w:rsidRDefault="00F07A32" w14:paraId="77A95AF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2E7509" w:rsidP="002E7509" w:rsidRDefault="002E7509" w14:paraId="3713B0D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2E7509" w:rsidP="002E7509" w:rsidRDefault="002E7509" w14:paraId="0973EC5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2E7509" w:rsidP="002E7509" w:rsidRDefault="002E7509" w14:paraId="3F3F97D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2E7509" w:rsidP="002E7509" w:rsidRDefault="002E7509" w14:paraId="05B09D6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2E7509" w:rsidP="002E7509" w:rsidRDefault="002E7509" w14:paraId="63921AE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F07A32" w:rsidP="002E7509" w:rsidRDefault="00F07A32" w14:paraId="771FF8F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F07A32" w:rsidP="00F07A32" w:rsidRDefault="00F07A32" w14:paraId="20A034F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BC7D26" w14:paraId="3D1DAC8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Quelques informations sur la </w:t>
      </w:r>
      <w:r w:rsidRPr="00F01A40" w:rsidR="0070207C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Direction Financière </w:t>
      </w:r>
      <w:r w:rsidRPr="00F01A40" w:rsidR="00F07A32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:rsidRPr="0070207C" w:rsidR="00F07A32" w:rsidP="00F07A32" w:rsidRDefault="00F07A32" w14:paraId="36713A2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557B70" w:rsidRDefault="00F07A32" w14:paraId="30D07BA1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Effectif :</w:t>
      </w:r>
      <w:r w:rsidRPr="00F01A40" w:rsidR="00557B7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 </w:t>
      </w:r>
      <w:r w:rsidRPr="00F01A40" w:rsidR="00BC7D26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70207C" w:rsidR="00F07A32" w:rsidP="00F07A32" w:rsidRDefault="00F07A32" w14:paraId="49238F5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BC7D26" w:rsidP="00203248" w:rsidRDefault="00F07A32" w14:paraId="743E5A10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lastRenderedPageBreak/>
        <w:t>Organisation géographique et fonctionnelle</w:t>
      </w:r>
      <w:r w:rsidRPr="00F01A40" w:rsidR="00591683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 : </w:t>
      </w:r>
    </w:p>
    <w:p w:rsidRPr="0070207C" w:rsidR="00BC7D26" w:rsidP="00BC7D26" w:rsidRDefault="00BC7D26" w14:paraId="1711FBC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70207C" w:rsidR="00F07A32" w:rsidP="00BC7D26" w:rsidRDefault="00BC7D26" w14:paraId="27F4740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  <w:r w:rsidRPr="0070207C">
        <w:rPr>
          <w:rFonts w:ascii="Arial" w:hAnsi="Arial" w:cs="Arial"/>
          <w:iCs/>
          <w:color w:val="1F497D"/>
          <w:lang w:eastAsia="fr-FR"/>
        </w:rPr>
        <w:tab/>
      </w:r>
    </w:p>
    <w:p w:rsidRPr="0070207C" w:rsidR="003020F9" w:rsidP="00F07A32" w:rsidRDefault="003020F9" w14:paraId="68142AF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BC7D26" w:rsidP="00BC7D26" w:rsidRDefault="00BC7D26" w14:paraId="68C18B0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BC7D26" w:rsidP="00BC7D26" w:rsidRDefault="00BC7D26" w14:paraId="63FEFC4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BC7D26" w:rsidP="00BC7D26" w:rsidRDefault="00BC7D26" w14:paraId="482047B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BC7D26" w:rsidP="00F07A32" w:rsidRDefault="00BC7D26" w14:paraId="196C2C3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1F497D"/>
          <w:lang w:eastAsia="fr-FR"/>
        </w:rPr>
      </w:pPr>
    </w:p>
    <w:p w:rsidR="008940B8" w:rsidP="0070207C" w:rsidRDefault="0070207C" w14:paraId="65E93A0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1F497D"/>
          <w:sz w:val="19"/>
          <w:szCs w:val="19"/>
          <w:lang w:eastAsia="fr-FR"/>
        </w:rPr>
      </w:pP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(</w:t>
      </w:r>
      <w:r w:rsidRPr="00BC7D26" w:rsidR="00F07A32"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Merci de joindre le dernier organigramme de la Direction Financière</w:t>
      </w: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)</w:t>
      </w:r>
    </w:p>
    <w:p w:rsidR="0070207C" w:rsidP="0070207C" w:rsidRDefault="0070207C" w14:paraId="3F642F0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1F497D"/>
          <w:sz w:val="24"/>
          <w:szCs w:val="24"/>
          <w:lang w:eastAsia="fr-FR"/>
        </w:rPr>
      </w:pPr>
      <w:r>
        <w:rPr>
          <w:rFonts w:ascii="Arial" w:hAnsi="Arial" w:cs="Arial"/>
          <w:i/>
          <w:color w:val="1F497D"/>
          <w:sz w:val="24"/>
          <w:szCs w:val="24"/>
          <w:lang w:eastAsia="fr-FR"/>
        </w:rPr>
        <w:br w:type="page"/>
      </w:r>
    </w:p>
    <w:p w:rsidRPr="009D14C9" w:rsidR="00FD7178" w:rsidP="003D7275" w:rsidRDefault="00E8189F" w14:paraId="016C1B00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68"/>
          <w:szCs w:val="68"/>
          <w:lang w:eastAsia="fr-FR"/>
        </w:rPr>
      </w:pP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lastRenderedPageBreak/>
        <w:t>1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vertAlign w:val="superscript"/>
          <w:lang w:eastAsia="fr-FR"/>
        </w:rPr>
        <w:t>ère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 xml:space="preserve"> PARTIE</w:t>
      </w:r>
      <w:r w:rsidRPr="009D14C9" w:rsidR="002E750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>, CONTEXTE</w:t>
      </w:r>
    </w:p>
    <w:p w:rsidR="001B3B56" w:rsidP="00F07A32" w:rsidRDefault="001B3B56" w14:paraId="2B54761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F07A32" w:rsidRDefault="003D7275" w14:paraId="6244095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2E7509" w14:paraId="6726DC3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Nom du projet :</w:t>
      </w:r>
    </w:p>
    <w:p w:rsidR="00F07A32" w:rsidP="003D7275" w:rsidRDefault="00F07A32" w14:paraId="58DAA2A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084AB4" w:rsidP="003D7275" w:rsidRDefault="00084AB4" w14:paraId="569E28B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F07A32" w:rsidP="00F07A32" w:rsidRDefault="00F07A32" w14:paraId="0C8C1A9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F07A32" w:rsidP="003D7275" w:rsidRDefault="00F07A32" w14:paraId="75E407B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4808C58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F07A32" w:rsidP="003D7275" w:rsidRDefault="00F07A32" w14:paraId="138FBCE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132DB1" w:rsidP="003D7275" w:rsidRDefault="00132DB1" w14:paraId="0C4F3F2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F07A32" w:rsidP="00F07A32" w:rsidRDefault="00F07A32" w14:paraId="5737062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2E7509" w14:paraId="74F3BC1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Description brève :</w:t>
      </w:r>
    </w:p>
    <w:p w:rsidR="003D7275" w:rsidP="003D7275" w:rsidRDefault="003D7275" w14:paraId="45849C5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084AB4" w:rsidP="003D7275" w:rsidRDefault="00084AB4" w14:paraId="0B6EC6E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33D0FA6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73226E7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0AF4EEE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717CD5D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5D23E04F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44611CD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5C9BBA9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5D52414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084AB4" w:rsidP="00084AB4" w:rsidRDefault="00084AB4" w14:paraId="379FBF8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3D7275" w:rsidP="003D7275" w:rsidRDefault="003D7275" w14:paraId="06844DE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3D7275" w:rsidRDefault="008940B8" w14:paraId="1CAC796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1FBADF0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132DB1" w:rsidP="00132DB1" w:rsidRDefault="002E7509" w14:paraId="5F0BE61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Date / Période durant laquelle s’est déroulé le projet :</w:t>
      </w:r>
    </w:p>
    <w:p w:rsidR="003D7275" w:rsidP="003D7275" w:rsidRDefault="003D7275" w14:paraId="6687D20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084AB4" w:rsidP="003D7275" w:rsidRDefault="00084AB4" w14:paraId="0392560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1FFB167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7E98ED5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4BD5882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59D53BE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2E7509" w:rsidP="002E7509" w:rsidRDefault="002E7509" w14:paraId="6466D5F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2E7509" w:rsidP="002E7509" w:rsidRDefault="002E7509" w14:paraId="582A690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Problématique et objectifs :</w:t>
      </w:r>
    </w:p>
    <w:p w:rsidR="002E7509" w:rsidP="002E7509" w:rsidRDefault="002E7509" w14:paraId="6E0BE94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E7509" w:rsidP="002E7509" w:rsidRDefault="002E7509" w14:paraId="5A019B1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E7509" w:rsidP="002E7509" w:rsidRDefault="002E7509" w14:paraId="0AA8A2A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E7509" w:rsidP="002E7509" w:rsidRDefault="002E7509" w14:paraId="0274582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2E7509" w:rsidP="002E7509" w:rsidRDefault="002E7509" w14:paraId="4465A8B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2E7509" w:rsidP="002E7509" w:rsidRDefault="002E7509" w14:paraId="0B05DC8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E7509" w:rsidP="002E7509" w:rsidRDefault="002E7509" w14:paraId="7AE92CE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E7509" w:rsidP="002E7509" w:rsidRDefault="002E7509" w14:paraId="5E6CBDA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E7509" w:rsidP="002E7509" w:rsidRDefault="002E7509" w14:paraId="0CB3EBB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E7509" w:rsidP="002E7509" w:rsidRDefault="002E7509" w14:paraId="6D66624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084AB4" w:rsidR="003D7275" w:rsidP="00084AB4" w:rsidRDefault="003D7275" w14:paraId="0BD4603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2E7509" w:rsidP="00084AB4" w:rsidRDefault="002E7509" w14:paraId="6D7BB030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70"/>
          <w:szCs w:val="70"/>
          <w:lang w:eastAsia="fr-FR"/>
        </w:rPr>
      </w:pPr>
    </w:p>
    <w:p w:rsidRPr="009D14C9" w:rsidR="00E8189F" w:rsidP="00084AB4" w:rsidRDefault="00E8189F" w14:paraId="3D230099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68"/>
          <w:szCs w:val="68"/>
          <w:lang w:eastAsia="fr-FR"/>
        </w:rPr>
      </w:pP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lastRenderedPageBreak/>
        <w:t>2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vertAlign w:val="superscript"/>
          <w:lang w:eastAsia="fr-FR"/>
        </w:rPr>
        <w:t>ème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 xml:space="preserve"> PARTIE</w:t>
      </w:r>
      <w:r w:rsidRPr="009D14C9" w:rsidR="002E750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>, DÉROULÉ</w:t>
      </w:r>
    </w:p>
    <w:p w:rsidRPr="00084AB4" w:rsidR="00C120A2" w:rsidP="00F07A32" w:rsidRDefault="00C120A2" w14:paraId="02DABB7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084AB4" w:rsidR="001B3B56" w:rsidP="00F07A32" w:rsidRDefault="001B3B56" w14:paraId="1C55609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D5598A" w14:paraId="1267AE2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É</w:t>
      </w:r>
      <w:r w:rsidR="002E7509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tapes du projet</w:t>
      </w:r>
      <w:r w:rsidRPr="00F01A40" w:rsidR="00203248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 : </w:t>
      </w:r>
    </w:p>
    <w:p w:rsidR="00F07A32" w:rsidP="00F07A32" w:rsidRDefault="00F07A32" w14:paraId="2E91774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9D14C9" w:rsidP="00203248" w:rsidRDefault="009D14C9" w14:paraId="1D996F2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22490F6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67E0575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24830FDA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5303EBF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588077C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537F588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5774AB2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9D14C9" w:rsidP="00203248" w:rsidRDefault="009D14C9" w14:paraId="31D5FAA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9D14C9" w:rsidP="009D14C9" w:rsidRDefault="009D14C9" w14:paraId="78FD1D6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9D14C9" w:rsidP="00203248" w:rsidRDefault="009D14C9" w14:paraId="215DB84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203248" w:rsidR="00203248" w:rsidP="00203248" w:rsidRDefault="00203248" w14:paraId="23728C87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9D14C9" w:rsidP="009D14C9" w:rsidRDefault="009D14C9" w14:paraId="7C85D4A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Ressources humaines et financières mobilisées </w:t>
      </w: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: </w:t>
      </w:r>
    </w:p>
    <w:p w:rsidR="00557B70" w:rsidP="00203248" w:rsidRDefault="00557B70" w14:paraId="353B308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9D14C9" w:rsidP="00203248" w:rsidRDefault="009D14C9" w14:paraId="3AC1979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2FE2437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164224F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0291B6B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2B1B0B7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479348D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785E5FE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5793290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43996C8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9D14C9" w:rsidP="009D14C9" w:rsidRDefault="009D14C9" w14:paraId="6FE523FF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203248" w:rsidP="00203248" w:rsidRDefault="00203248" w14:paraId="44A2ED3D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="009D14C9" w:rsidP="00203248" w:rsidRDefault="009D14C9" w14:paraId="397423E3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9D14C9" w:rsidP="009D14C9" w:rsidRDefault="009D14C9" w14:paraId="3791966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Moyens mis en œuvre (moyens de communication, prestations externes…) </w:t>
      </w: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: </w:t>
      </w:r>
    </w:p>
    <w:p w:rsidR="00557B70" w:rsidP="00203248" w:rsidRDefault="00557B70" w14:paraId="6744C11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9D14C9" w:rsidP="00203248" w:rsidRDefault="009D14C9" w14:paraId="53AF917A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116CC92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156E33E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3FCA61D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52173F2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60DFA0A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7E22F17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203248" w:rsidP="00203248" w:rsidRDefault="00203248" w14:paraId="1D9586E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557B70" w:rsidP="00203248" w:rsidRDefault="00557B70" w14:paraId="0C64C90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9D14C9" w:rsidP="009D14C9" w:rsidRDefault="009D14C9" w14:paraId="117FB54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557B70" w:rsidRDefault="00557B70" w14:paraId="6B59578D" w14:textId="77777777">
      <w:pPr>
        <w:rPr>
          <w:rFonts w:ascii="Times New Roman" w:hAnsi="Times New Roman"/>
          <w:color w:val="1F497D"/>
          <w:sz w:val="24"/>
          <w:szCs w:val="24"/>
          <w:lang w:eastAsia="fr-FR"/>
        </w:rPr>
      </w:pPr>
      <w:r>
        <w:rPr>
          <w:rFonts w:ascii="Times New Roman" w:hAnsi="Times New Roman"/>
          <w:color w:val="1F497D"/>
          <w:sz w:val="24"/>
          <w:szCs w:val="24"/>
          <w:lang w:eastAsia="fr-FR"/>
        </w:rPr>
        <w:br w:type="page"/>
      </w:r>
    </w:p>
    <w:p w:rsidRPr="009D14C9" w:rsidR="00557B70" w:rsidP="00557B70" w:rsidRDefault="00557B70" w14:paraId="5D80AD5D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68"/>
          <w:szCs w:val="68"/>
          <w:lang w:eastAsia="fr-FR"/>
        </w:rPr>
      </w:pP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lastRenderedPageBreak/>
        <w:t>3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vertAlign w:val="superscript"/>
          <w:lang w:eastAsia="fr-FR"/>
        </w:rPr>
        <w:t>ème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 xml:space="preserve"> PARTIE</w:t>
      </w:r>
      <w:r w:rsidRPr="009D14C9" w:rsid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>, RÉSULTATS</w:t>
      </w:r>
    </w:p>
    <w:p w:rsidRPr="00084AB4" w:rsidR="00557B70" w:rsidP="00557B70" w:rsidRDefault="00557B70" w14:paraId="2C87AD6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084AB4" w:rsidR="00557B70" w:rsidP="00557B70" w:rsidRDefault="00557B70" w14:paraId="6C14932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557B70" w:rsidP="00557B70" w:rsidRDefault="009D14C9" w14:paraId="6C5EECC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Lister les résultats tant qualitatifs que quantitatifs :</w:t>
      </w:r>
    </w:p>
    <w:p w:rsidRPr="008A6E84" w:rsidR="00557B70" w:rsidP="00557B70" w:rsidRDefault="00557B70" w14:paraId="10AD860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504D"/>
          <w:sz w:val="24"/>
          <w:szCs w:val="24"/>
          <w:lang w:eastAsia="fr-FR"/>
        </w:rPr>
      </w:pPr>
    </w:p>
    <w:p w:rsidRPr="008A6E84" w:rsidR="00557B70" w:rsidP="00557B70" w:rsidRDefault="00557B70" w14:paraId="6BFA786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3D7275" w:rsidR="00557B70" w:rsidP="00557B70" w:rsidRDefault="00557B70" w14:paraId="02E9EF6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6392BA3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0EFE510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4D777F3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7C583C9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601A58D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6DCFB34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541DB64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12E7D6EF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632D475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9D14C9" w:rsidP="009D14C9" w:rsidRDefault="009D14C9" w14:paraId="5B15ECFA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9D14C9" w:rsidP="009D14C9" w:rsidRDefault="009D14C9" w14:paraId="73312B0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9D14C9" w:rsidP="009D14C9" w:rsidRDefault="009D14C9" w14:paraId="404BACB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9D14C9" w:rsidP="00557B70" w:rsidRDefault="009D14C9" w14:paraId="322CC85C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="009D14C9" w:rsidP="00557B70" w:rsidRDefault="009D14C9" w14:paraId="7B0F44E4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203248" w:rsidR="009D14C9" w:rsidP="00557B70" w:rsidRDefault="009D14C9" w14:paraId="13D2C602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9D14C9" w:rsidR="009D14C9" w:rsidP="009D14C9" w:rsidRDefault="009D14C9" w14:paraId="1802F2DA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68"/>
          <w:szCs w:val="68"/>
          <w:lang w:eastAsia="fr-FR"/>
        </w:rPr>
      </w:pP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>4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vertAlign w:val="superscript"/>
          <w:lang w:eastAsia="fr-FR"/>
        </w:rPr>
        <w:t>ème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 xml:space="preserve"> PARTIE, INNOVATION</w:t>
      </w:r>
    </w:p>
    <w:p w:rsidR="00557B70" w:rsidP="00557B70" w:rsidRDefault="00557B70" w14:paraId="442B4A8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557B70" w:rsidP="00557B70" w:rsidRDefault="00557B70" w14:paraId="4BD79CE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9D14C9" w:rsidP="009D14C9" w:rsidRDefault="009D14C9" w14:paraId="29ABEF3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En quoi le projet est-il innovant ?</w:t>
      </w:r>
    </w:p>
    <w:p w:rsidR="009D14C9" w:rsidP="009D14C9" w:rsidRDefault="009D14C9" w14:paraId="4403DC0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</w:p>
    <w:p w:rsidRPr="00F01A40" w:rsidR="009D14C9" w:rsidP="009D14C9" w:rsidRDefault="009D14C9" w14:paraId="631CDF5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</w:p>
    <w:p w:rsidRPr="003D7275" w:rsidR="00557B70" w:rsidP="00557B70" w:rsidRDefault="00557B70" w14:paraId="65B114E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557BA4E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03721A9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4B73098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1741E88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56830E8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7CD1892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0D870F1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115A6CC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550BC11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3EFB956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549F688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027A1AA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203248" w:rsidR="00557B70" w:rsidP="00557B70" w:rsidRDefault="00557B70" w14:paraId="215C3136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="00557B70" w:rsidP="00557B70" w:rsidRDefault="00557B70" w14:paraId="68D8AA3A" w14:textId="77777777">
      <w:pPr>
        <w:rPr>
          <w:rFonts w:ascii="Arial" w:hAnsi="Arial" w:cs="Arial"/>
          <w:iCs/>
          <w:color w:val="1F497D"/>
          <w:lang w:eastAsia="fr-FR"/>
        </w:rPr>
      </w:pPr>
      <w:r>
        <w:rPr>
          <w:rFonts w:ascii="Arial" w:hAnsi="Arial" w:cs="Arial"/>
          <w:iCs/>
          <w:color w:val="1F497D"/>
          <w:lang w:eastAsia="fr-FR"/>
        </w:rPr>
        <w:br w:type="page"/>
      </w:r>
    </w:p>
    <w:p w:rsidRPr="009D14C9" w:rsidR="008940B8" w:rsidP="008940B8" w:rsidRDefault="009D14C9" w14:paraId="5B075A18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68"/>
          <w:szCs w:val="68"/>
          <w:lang w:eastAsia="fr-FR"/>
        </w:rPr>
      </w:pP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lastRenderedPageBreak/>
        <w:t>5</w:t>
      </w:r>
      <w:r w:rsidRPr="009D14C9" w:rsidR="008940B8">
        <w:rPr>
          <w:rFonts w:ascii="Arial" w:hAnsi="Arial" w:cs="Arial"/>
          <w:b/>
          <w:bCs/>
          <w:color w:val="1F497D"/>
          <w:sz w:val="68"/>
          <w:szCs w:val="68"/>
          <w:vertAlign w:val="superscript"/>
          <w:lang w:eastAsia="fr-FR"/>
        </w:rPr>
        <w:t>ème</w:t>
      </w:r>
      <w:r w:rsidRPr="009D14C9" w:rsidR="008940B8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 xml:space="preserve"> PARTIE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>, CONCLUSION</w:t>
      </w:r>
    </w:p>
    <w:p w:rsidRPr="00084AB4" w:rsidR="008940B8" w:rsidP="008940B8" w:rsidRDefault="008940B8" w14:paraId="4418418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084AB4" w:rsidR="008940B8" w:rsidP="008940B8" w:rsidRDefault="008940B8" w14:paraId="7197C19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8940B8" w:rsidP="008940B8" w:rsidRDefault="009D14C9" w14:paraId="65E9E7D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Les 3 points forts à retenir de votre projet :</w:t>
      </w:r>
    </w:p>
    <w:p w:rsidRPr="008A6E84" w:rsidR="008940B8" w:rsidP="008940B8" w:rsidRDefault="008940B8" w14:paraId="596FE8D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504D"/>
          <w:sz w:val="24"/>
          <w:szCs w:val="24"/>
          <w:lang w:eastAsia="fr-FR"/>
        </w:rPr>
      </w:pPr>
    </w:p>
    <w:p w:rsidRPr="008A6E84" w:rsidR="008940B8" w:rsidP="008940B8" w:rsidRDefault="008940B8" w14:paraId="3545443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3D7275" w:rsidR="008940B8" w:rsidP="008940B8" w:rsidRDefault="008940B8" w14:paraId="3D57F62F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728C45F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0A65B76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7B38CE3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4D4B125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540BFDE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6B1886B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26F6229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4B9975D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594A661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9D14C9" w:rsidP="008940B8" w:rsidRDefault="009D14C9" w14:paraId="163A4D0E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B36A13" w:themeColor="accent2" w:themeShade="BF"/>
          <w:sz w:val="21"/>
          <w:szCs w:val="21"/>
          <w:lang w:eastAsia="fr-FR"/>
        </w:rPr>
      </w:pPr>
    </w:p>
    <w:p w:rsidRPr="009D14C9" w:rsidR="008940B8" w:rsidP="009D14C9" w:rsidRDefault="009D14C9" w14:paraId="55AAD26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 w:rsidRPr="009D14C9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Vos motivations à ca</w:t>
      </w: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n</w:t>
      </w:r>
      <w:r w:rsidRPr="009D14C9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didater au Prix du Jeune Financier :</w:t>
      </w:r>
    </w:p>
    <w:p w:rsidR="008940B8" w:rsidP="008940B8" w:rsidRDefault="008940B8" w14:paraId="155580DF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="009D14C9" w:rsidP="008940B8" w:rsidRDefault="009D14C9" w14:paraId="0C3DB63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36852A1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2DAC655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49B94C5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64B1ADB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0F62541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4A40036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14CFE14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060276F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279A226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8940B8" w:rsidP="008940B8" w:rsidRDefault="008940B8" w14:paraId="5F272A0D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203248" w:rsidR="008940B8" w:rsidP="008940B8" w:rsidRDefault="008940B8" w14:paraId="7C8523FD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="008940B8" w:rsidRDefault="008940B8" w14:paraId="1AC29700" w14:textId="77777777">
      <w:pPr>
        <w:rPr>
          <w:rFonts w:ascii="Arial" w:hAnsi="Arial" w:cs="Arial"/>
          <w:iCs/>
          <w:color w:val="1F497D"/>
          <w:lang w:eastAsia="fr-FR"/>
        </w:rPr>
      </w:pPr>
      <w:r>
        <w:rPr>
          <w:rFonts w:ascii="Arial" w:hAnsi="Arial" w:cs="Arial"/>
          <w:iCs/>
          <w:color w:val="1F497D"/>
          <w:lang w:eastAsia="fr-FR"/>
        </w:rPr>
        <w:br w:type="page"/>
      </w:r>
    </w:p>
    <w:p w:rsidRPr="0014666F" w:rsidR="005C65E9" w:rsidP="00F07A32" w:rsidRDefault="00F07A32" w14:paraId="362798AB" w14:textId="77777777">
      <w:pPr>
        <w:keepNext/>
        <w:widowControl w:val="0"/>
        <w:autoSpaceDE w:val="0"/>
        <w:autoSpaceDN w:val="0"/>
        <w:adjustRightInd w:val="0"/>
        <w:spacing w:after="0" w:line="240" w:lineRule="auto"/>
        <w:ind w:left="72"/>
        <w:jc w:val="center"/>
        <w:outlineLvl w:val="0"/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</w:pPr>
      <w:r w:rsidRPr="0014666F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lastRenderedPageBreak/>
        <w:t>D</w:t>
      </w:r>
      <w:r w:rsidRPr="0014666F" w:rsidR="00C120A2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t>A</w:t>
      </w:r>
      <w:r w:rsidRPr="0014666F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t>TE LIMITE DE DÉPÔ</w:t>
      </w:r>
      <w:r w:rsidRPr="0014666F" w:rsidR="005C65E9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t>T DU DOSSIER :</w:t>
      </w:r>
    </w:p>
    <w:p w:rsidRPr="0014666F" w:rsidR="00F07A32" w:rsidP="00F07A32" w:rsidRDefault="00CE3A7A" w14:paraId="28189E68" w14:textId="6073005D">
      <w:pPr>
        <w:keepNext w:val="1"/>
        <w:widowControl w:val="0"/>
        <w:autoSpaceDE w:val="0"/>
        <w:autoSpaceDN w:val="0"/>
        <w:adjustRightInd w:val="0"/>
        <w:spacing w:after="0" w:line="240" w:lineRule="auto"/>
        <w:ind w:left="72"/>
        <w:jc w:val="center"/>
        <w:outlineLvl w:val="0"/>
        <w:rPr>
          <w:rFonts w:ascii="Arial" w:hAnsi="Arial" w:cs="Arial"/>
          <w:b w:val="1"/>
          <w:bCs w:val="1"/>
          <w:color w:val="B36A13" w:themeColor="accent2" w:themeShade="BF"/>
          <w:sz w:val="42"/>
          <w:szCs w:val="42"/>
          <w:lang w:eastAsia="fr-FR"/>
        </w:rPr>
      </w:pPr>
      <w:r w:rsidRPr="4DC436AD" w:rsidR="00CE3A7A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>VENDREDI</w:t>
      </w:r>
      <w:r w:rsidRPr="4DC436AD" w:rsidR="00CE6BE2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 xml:space="preserve"> </w:t>
      </w:r>
      <w:r w:rsidRPr="4DC436AD" w:rsidR="3FA660A3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 xml:space="preserve">30 juin </w:t>
      </w:r>
      <w:r w:rsidRPr="4DC436AD" w:rsidR="00DD0EDC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>202</w:t>
      </w:r>
      <w:r w:rsidRPr="4DC436AD" w:rsidR="007E5E66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>3</w:t>
      </w:r>
    </w:p>
    <w:p w:rsidR="00F07A32" w:rsidP="00F07A32" w:rsidRDefault="00F07A32" w14:paraId="5381BDC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14666F" w:rsidP="00F07A32" w:rsidRDefault="0014666F" w14:paraId="335AEF8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14666F" w:rsidP="00F07A32" w:rsidRDefault="0014666F" w14:paraId="42A5207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14666F" w:rsidTr="00F01A40" w14:paraId="39DB272B" w14:textId="77777777">
        <w:trPr>
          <w:trHeight w:val="34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:rsidR="0014666F" w:rsidP="00F01A40" w:rsidRDefault="0014666F" w14:paraId="53DBFF3A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:rsidRPr="008A6E84" w:rsidR="0014666F" w:rsidP="00F07A32" w:rsidRDefault="0014666F" w14:paraId="277A60F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F07A32" w:rsidP="00F07A32" w:rsidRDefault="00F07A32" w14:paraId="1CE663A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8A6E84" w:rsidR="0014666F" w:rsidP="00F07A32" w:rsidRDefault="0014666F" w14:paraId="4D89F6E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F01A40" w:rsidR="00F07A32" w:rsidP="0014666F" w:rsidRDefault="00F07A32" w14:paraId="40D1D1B6" w14:textId="77777777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DOCUMENTS </w:t>
      </w:r>
      <w:r w:rsidRPr="00F01A40" w:rsidR="00B84487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À</w:t>
      </w:r>
      <w:r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FOURNIR :</w:t>
      </w:r>
    </w:p>
    <w:p w:rsidRPr="008A6E84" w:rsidR="0014666F" w:rsidP="0014666F" w:rsidRDefault="0014666F" w14:paraId="4C670C22" w14:textId="77777777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bCs/>
          <w:color w:val="1F497D"/>
          <w:lang w:eastAsia="fr-FR"/>
        </w:rPr>
      </w:pPr>
    </w:p>
    <w:p w:rsidRPr="00F01A40" w:rsidR="00F07A32" w:rsidP="0014666F" w:rsidRDefault="00F07A32" w14:paraId="2849461A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Le </w:t>
      </w:r>
      <w:r w:rsidRPr="00F01A40" w:rsidR="00BD56AC">
        <w:rPr>
          <w:rFonts w:ascii="Arial" w:hAnsi="Arial" w:cs="Arial"/>
          <w:iCs/>
          <w:color w:val="1F497D"/>
          <w:sz w:val="21"/>
          <w:szCs w:val="21"/>
          <w:lang w:eastAsia="fr-FR"/>
        </w:rPr>
        <w:t>dernier rapport annuel</w:t>
      </w:r>
    </w:p>
    <w:p w:rsidRPr="00F01A40" w:rsidR="00F07A32" w:rsidP="0014666F" w:rsidRDefault="00BD56AC" w14:paraId="1E130D71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L’organigramme du Groupe</w:t>
      </w:r>
    </w:p>
    <w:p w:rsidR="00F07A32" w:rsidP="0014666F" w:rsidRDefault="00F07A32" w14:paraId="5BF77227" w14:textId="1C6364C6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L’organigr</w:t>
      </w:r>
      <w:r w:rsidRPr="00F01A40" w:rsidR="00BD56AC">
        <w:rPr>
          <w:rFonts w:ascii="Arial" w:hAnsi="Arial" w:cs="Arial"/>
          <w:iCs/>
          <w:color w:val="1F497D"/>
          <w:sz w:val="21"/>
          <w:szCs w:val="21"/>
          <w:lang w:eastAsia="fr-FR"/>
        </w:rPr>
        <w:t>amme de la Direction Financière</w:t>
      </w:r>
    </w:p>
    <w:p w:rsidRPr="00F01A40" w:rsidR="00067DBF" w:rsidP="0014666F" w:rsidRDefault="00067DBF" w14:paraId="2C1DB14F" w14:textId="5491A55E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iCs/>
          <w:color w:val="1F497D"/>
          <w:sz w:val="21"/>
          <w:szCs w:val="21"/>
          <w:lang w:eastAsia="fr-FR"/>
        </w:rPr>
        <w:t>Une vidéo de 2mn de présentation du candidat et de son parcours</w:t>
      </w:r>
    </w:p>
    <w:p w:rsidRPr="00F01A40" w:rsidR="00F07A32" w:rsidP="0014666F" w:rsidRDefault="00F07A32" w14:paraId="3EE334A9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Votre CV et biographie (10 lignes)</w:t>
      </w:r>
    </w:p>
    <w:p w:rsidRPr="00F01A40" w:rsidR="00F07A32" w:rsidP="0014666F" w:rsidRDefault="00F07A32" w14:paraId="2D67FFDA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Votre photo (format JPEG 300 DPI)</w:t>
      </w:r>
    </w:p>
    <w:p w:rsidR="00F07A32" w:rsidP="0014666F" w:rsidRDefault="00F07A32" w14:paraId="09CF1A7A" w14:textId="109F256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Logo de l’entreprise (format JPEG 300 DPI)</w:t>
      </w:r>
    </w:p>
    <w:p w:rsidRPr="00F01A40" w:rsidR="006455EA" w:rsidP="0014666F" w:rsidRDefault="006455EA" w14:paraId="446A9698" w14:textId="78E41FDB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iCs/>
          <w:color w:val="1F497D"/>
          <w:sz w:val="21"/>
          <w:szCs w:val="21"/>
          <w:lang w:eastAsia="fr-FR"/>
        </w:rPr>
        <w:t>L’autorisation de concourir avec le document d’autorisation de candidater signé par le responsable légal avec copie du Kbis joint </w:t>
      </w:r>
    </w:p>
    <w:p w:rsidR="00F07A32" w:rsidP="00F07A32" w:rsidRDefault="00F07A32" w14:paraId="69376A5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14666F" w:rsidP="00F07A32" w:rsidRDefault="0014666F" w14:paraId="0DF7C2B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8A6E84" w:rsidR="0014666F" w:rsidP="00F07A32" w:rsidRDefault="0014666F" w14:paraId="74F6571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14666F" w:rsidTr="00F01A40" w14:paraId="625B536B" w14:textId="77777777">
        <w:trPr>
          <w:trHeight w:val="34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:rsidR="0014666F" w:rsidP="00F01A40" w:rsidRDefault="0014666F" w14:paraId="29775742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:rsidRPr="008A6E84" w:rsidR="00F07A32" w:rsidP="00F07A32" w:rsidRDefault="00F07A32" w14:paraId="649C24E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F07A32" w:rsidP="0014666F" w:rsidRDefault="00F07A32" w14:paraId="5540CDD8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8A6E84" w:rsidR="0014666F" w:rsidP="0014666F" w:rsidRDefault="0014666F" w14:paraId="3225B116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F01A40" w:rsidR="00F07A32" w:rsidP="00F07A32" w:rsidRDefault="00F07A32" w14:paraId="6B0755C2" w14:textId="769AF4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</w:pPr>
      <w:r w:rsidRPr="4DC436AD" w:rsidR="00F07A3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Merci d’adresser le présent </w:t>
      </w:r>
      <w:r w:rsidRPr="4DC436AD" w:rsidR="004D7DC1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>dossier</w:t>
      </w:r>
      <w:r w:rsidRPr="4DC436AD" w:rsidR="00591683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 de candidature</w:t>
      </w:r>
      <w:r w:rsidRPr="4DC436AD" w:rsidR="00F07A3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 complété et les pièces à fournir </w:t>
      </w:r>
      <w:r w:rsidRPr="4DC436AD" w:rsidR="00CE6BE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au plus tard le </w:t>
      </w:r>
      <w:r w:rsidRPr="4DC436AD" w:rsidR="00CE3A7A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>vendredi</w:t>
      </w:r>
      <w:r w:rsidRPr="4DC436AD" w:rsidR="00CE6BE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 </w:t>
      </w:r>
      <w:r w:rsidRPr="4DC436AD" w:rsidR="3FDF98B1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30 juin </w:t>
      </w:r>
      <w:r w:rsidRPr="4DC436AD" w:rsidR="00DD0EDC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>202</w:t>
      </w:r>
      <w:r w:rsidRPr="4DC436AD" w:rsidR="007E5E66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>3</w:t>
      </w:r>
      <w:r w:rsidRPr="4DC436AD" w:rsidR="00CE6BE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 </w:t>
      </w:r>
      <w:r w:rsidRPr="4DC436AD" w:rsidR="00B84487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par courrier ou sous format électronique </w:t>
      </w:r>
      <w:r w:rsidRPr="4DC436AD" w:rsidR="00F07A3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à : </w:t>
      </w:r>
    </w:p>
    <w:p w:rsidRPr="00F01A40" w:rsidR="00F07A32" w:rsidP="00F07A32" w:rsidRDefault="00F07A32" w14:paraId="1371D93B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1F497D"/>
          <w:sz w:val="21"/>
          <w:szCs w:val="21"/>
          <w:lang w:eastAsia="fr-FR"/>
        </w:rPr>
      </w:pPr>
    </w:p>
    <w:p w:rsidRPr="00F01A40" w:rsidR="00F07A32" w:rsidP="00F07A32" w:rsidRDefault="00F07A32" w14:paraId="11A779B0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1F497D"/>
          <w:sz w:val="21"/>
          <w:szCs w:val="21"/>
          <w:lang w:eastAsia="fr-FR"/>
        </w:rPr>
      </w:pPr>
    </w:p>
    <w:p w:rsidRPr="00F01A40" w:rsidR="0014666F" w:rsidP="00D83541" w:rsidRDefault="009D14C9" w14:paraId="60F412D4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DFCG</w:t>
      </w:r>
    </w:p>
    <w:p w:rsidR="00D83541" w:rsidP="00D83541" w:rsidRDefault="00D01C36" w14:paraId="0E832A35" w14:textId="28F8A1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À</w:t>
      </w:r>
      <w:r w:rsidRPr="00F01A40" w:rsidR="0014666F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l’attention de </w:t>
      </w:r>
      <w:r w:rsidR="00C37C9D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Lisa HULNÉ</w:t>
      </w:r>
    </w:p>
    <w:p w:rsidRPr="009D14C9" w:rsidR="00D83541" w:rsidP="00D83541" w:rsidRDefault="00D83541" w14:paraId="58F6E8E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color w:val="1F497D"/>
          <w:szCs w:val="21"/>
          <w:lang w:eastAsia="fr-FR"/>
        </w:rPr>
      </w:pPr>
    </w:p>
    <w:p w:rsidR="00D83541" w:rsidP="00D83541" w:rsidRDefault="00CE3A7A" w14:paraId="1351C1DC" w14:textId="63A4F92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color w:val="1F497D"/>
          <w:szCs w:val="21"/>
          <w:lang w:eastAsia="fr-FR"/>
        </w:rPr>
      </w:pPr>
      <w:r>
        <w:rPr>
          <w:rFonts w:ascii="Arial" w:hAnsi="Arial" w:cs="Arial"/>
          <w:bCs/>
          <w:color w:val="1F497D"/>
          <w:szCs w:val="21"/>
          <w:lang w:eastAsia="fr-FR"/>
        </w:rPr>
        <w:t>13</w:t>
      </w:r>
      <w:r w:rsidR="00B73BAD">
        <w:rPr>
          <w:rFonts w:ascii="Arial" w:hAnsi="Arial" w:cs="Arial"/>
          <w:bCs/>
          <w:color w:val="1F497D"/>
          <w:szCs w:val="21"/>
          <w:lang w:eastAsia="fr-FR"/>
        </w:rPr>
        <w:t>,</w:t>
      </w:r>
      <w:r w:rsidR="00D83541">
        <w:rPr>
          <w:rFonts w:ascii="Arial" w:hAnsi="Arial" w:cs="Arial"/>
          <w:bCs/>
          <w:color w:val="1F497D"/>
          <w:szCs w:val="21"/>
          <w:lang w:eastAsia="fr-FR"/>
        </w:rPr>
        <w:t xml:space="preserve"> </w:t>
      </w:r>
      <w:r w:rsidR="009D14C9">
        <w:rPr>
          <w:rFonts w:ascii="Arial" w:hAnsi="Arial" w:cs="Arial"/>
          <w:bCs/>
          <w:color w:val="1F497D"/>
          <w:szCs w:val="21"/>
          <w:lang w:eastAsia="fr-FR"/>
        </w:rPr>
        <w:t xml:space="preserve">rue </w:t>
      </w:r>
      <w:r>
        <w:rPr>
          <w:rFonts w:ascii="Arial" w:hAnsi="Arial" w:cs="Arial"/>
          <w:bCs/>
          <w:color w:val="1F497D"/>
          <w:szCs w:val="21"/>
          <w:lang w:eastAsia="fr-FR"/>
        </w:rPr>
        <w:t>Paul Valéry</w:t>
      </w:r>
    </w:p>
    <w:p w:rsidR="00D83541" w:rsidP="00D83541" w:rsidRDefault="009D14C9" w14:paraId="4286C38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color w:val="1F497D"/>
          <w:szCs w:val="21"/>
          <w:lang w:eastAsia="fr-FR"/>
        </w:rPr>
      </w:pPr>
      <w:r>
        <w:rPr>
          <w:rFonts w:ascii="Arial" w:hAnsi="Arial" w:cs="Arial"/>
          <w:bCs/>
          <w:color w:val="1F497D"/>
          <w:szCs w:val="21"/>
          <w:lang w:eastAsia="fr-FR"/>
        </w:rPr>
        <w:t>75116</w:t>
      </w:r>
      <w:r w:rsidR="00D83541">
        <w:rPr>
          <w:rFonts w:ascii="Arial" w:hAnsi="Arial" w:cs="Arial"/>
          <w:bCs/>
          <w:color w:val="1F497D"/>
          <w:szCs w:val="21"/>
          <w:lang w:eastAsia="fr-FR"/>
        </w:rPr>
        <w:t xml:space="preserve"> </w:t>
      </w:r>
      <w:r>
        <w:rPr>
          <w:rFonts w:ascii="Arial" w:hAnsi="Arial" w:cs="Arial"/>
          <w:bCs/>
          <w:color w:val="1F497D"/>
          <w:szCs w:val="21"/>
          <w:lang w:eastAsia="fr-FR"/>
        </w:rPr>
        <w:t>Paris</w:t>
      </w:r>
    </w:p>
    <w:p w:rsidR="00D83541" w:rsidP="00D83541" w:rsidRDefault="00D83541" w14:paraId="4707EB2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color w:val="1F497D"/>
          <w:szCs w:val="21"/>
          <w:lang w:eastAsia="fr-FR"/>
        </w:rPr>
      </w:pPr>
    </w:p>
    <w:p w:rsidR="00D83541" w:rsidP="00D83541" w:rsidRDefault="00000000" w14:paraId="15D45012" w14:textId="13765CBA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color w:val="1F497D"/>
          <w:szCs w:val="21"/>
          <w:lang w:eastAsia="fr-FR"/>
        </w:rPr>
      </w:pPr>
      <w:hyperlink w:history="1" r:id="rId12">
        <w:r w:rsidR="00067DBF">
          <w:rPr>
            <w:rStyle w:val="Lienhypertexte"/>
            <w:rFonts w:ascii="Arial" w:hAnsi="Arial" w:cs="Arial"/>
            <w:bCs/>
            <w:szCs w:val="21"/>
            <w:lang w:eastAsia="fr-FR"/>
          </w:rPr>
          <w:t>lisahulne</w:t>
        </w:r>
        <w:r w:rsidRPr="0003207F" w:rsidR="009D14C9">
          <w:rPr>
            <w:rStyle w:val="Lienhypertexte"/>
            <w:rFonts w:ascii="Arial" w:hAnsi="Arial" w:cs="Arial"/>
            <w:bCs/>
            <w:szCs w:val="21"/>
            <w:lang w:eastAsia="fr-FR"/>
          </w:rPr>
          <w:t>@dfcg.asso.fr</w:t>
        </w:r>
      </w:hyperlink>
    </w:p>
    <w:p w:rsidRPr="00F01A40" w:rsidR="00D83541" w:rsidP="00824DFE" w:rsidRDefault="00D83541" w14:paraId="0D10786A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1F497D"/>
          <w:sz w:val="21"/>
          <w:szCs w:val="21"/>
          <w:lang w:eastAsia="fr-FR"/>
        </w:rPr>
      </w:pPr>
    </w:p>
    <w:p w:rsidRPr="00F01A40" w:rsidR="00B84487" w:rsidP="00824DFE" w:rsidRDefault="00B84487" w14:paraId="4BE844FC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1F497D"/>
          <w:sz w:val="21"/>
          <w:szCs w:val="21"/>
          <w:lang w:eastAsia="fr-FR"/>
        </w:rPr>
      </w:pPr>
    </w:p>
    <w:p w:rsidR="00B84487" w:rsidP="00B84487" w:rsidRDefault="00B84487" w14:paraId="28AB6684" w14:textId="3C5197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color w:val="1F497D"/>
          <w:sz w:val="21"/>
          <w:szCs w:val="21"/>
          <w:lang w:eastAsia="fr-FR"/>
        </w:rPr>
        <w:t>Pour tous renseignements complémentaires, n’hésitez pas</w:t>
      </w:r>
      <w:r w:rsidRPr="00F01A40" w:rsidR="003020F9">
        <w:rPr>
          <w:rFonts w:ascii="Arial" w:hAnsi="Arial" w:cs="Arial"/>
          <w:color w:val="1F497D"/>
          <w:sz w:val="21"/>
          <w:szCs w:val="21"/>
          <w:lang w:eastAsia="fr-FR"/>
        </w:rPr>
        <w:t xml:space="preserve"> à</w:t>
      </w:r>
      <w:r w:rsidRPr="00F01A40">
        <w:rPr>
          <w:rFonts w:ascii="Arial" w:hAnsi="Arial" w:cs="Arial"/>
          <w:color w:val="1F497D"/>
          <w:sz w:val="21"/>
          <w:szCs w:val="21"/>
          <w:lang w:eastAsia="fr-FR"/>
        </w:rPr>
        <w:t xml:space="preserve"> nous contacter.</w:t>
      </w:r>
    </w:p>
    <w:p w:rsidR="004E15E5" w:rsidP="00B84487" w:rsidRDefault="004E15E5" w14:paraId="211DF7EB" w14:textId="15BCAC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</w:p>
    <w:p w:rsidR="004E15E5" w:rsidP="00B84487" w:rsidRDefault="003B49EF" w14:paraId="02303C21" w14:textId="6CFB8A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  <w:r>
        <w:rPr>
          <w:rFonts w:ascii="Arial" w:hAnsi="Arial" w:cs="Arial"/>
          <w:noProof/>
          <w:color w:val="1F497D"/>
          <w:sz w:val="21"/>
          <w:szCs w:val="21"/>
          <w:lang w:eastAsia="fr-FR"/>
        </w:rPr>
        <w:drawing>
          <wp:inline distT="0" distB="0" distL="0" distR="0" wp14:anchorId="5F04055E" wp14:editId="76995637">
            <wp:extent cx="1447800" cy="723900"/>
            <wp:effectExtent l="0" t="0" r="0" b="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22" cy="72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679">
        <w:rPr>
          <w:rFonts w:ascii="Arial" w:hAnsi="Arial" w:cs="Arial"/>
          <w:noProof/>
          <w:color w:val="1F497D"/>
          <w:sz w:val="21"/>
          <w:szCs w:val="21"/>
          <w:lang w:eastAsia="fr-FR"/>
        </w:rPr>
        <w:drawing>
          <wp:inline distT="0" distB="0" distL="0" distR="0" wp14:anchorId="29DE3C27" wp14:editId="08F116F4">
            <wp:extent cx="1437639" cy="7188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27" cy="73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29" w:rsidP="00B84487" w:rsidRDefault="00A62429" w14:paraId="3064CC39" w14:textId="25FB80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</w:p>
    <w:p w:rsidRPr="00F01A40" w:rsidR="00A62429" w:rsidP="00B84487" w:rsidRDefault="00A62429" w14:paraId="3C8ACC04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</w:p>
    <w:sectPr w:rsidRPr="00F01A40" w:rsidR="00A62429" w:rsidSect="00084AB4">
      <w:headerReference w:type="even" r:id="rId15"/>
      <w:footerReference w:type="default" r:id="rId16"/>
      <w:footerReference w:type="first" r:id="rId17"/>
      <w:pgSz w:w="11906" w:h="16838" w:orient="portrait" w:code="9"/>
      <w:pgMar w:top="1440" w:right="1440" w:bottom="425" w:left="1440" w:header="567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40580" w:rsidP="00F07A32" w:rsidRDefault="00A40580" w14:paraId="3F2DE53C" w14:textId="77777777">
      <w:pPr>
        <w:spacing w:after="0" w:line="240" w:lineRule="auto"/>
      </w:pPr>
      <w:r>
        <w:separator/>
      </w:r>
    </w:p>
    <w:p w:rsidR="00A40580" w:rsidRDefault="00A40580" w14:paraId="5EC0106D" w14:textId="77777777"/>
  </w:endnote>
  <w:endnote w:type="continuationSeparator" w:id="0">
    <w:p w:rsidR="00A40580" w:rsidP="00F07A32" w:rsidRDefault="00A40580" w14:paraId="6E33B07B" w14:textId="77777777">
      <w:pPr>
        <w:spacing w:after="0" w:line="240" w:lineRule="auto"/>
      </w:pPr>
      <w:r>
        <w:continuationSeparator/>
      </w:r>
    </w:p>
    <w:p w:rsidR="00A40580" w:rsidRDefault="00A40580" w14:paraId="500653D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IconicSymbolsA">
    <w:altName w:val="Symbol"/>
    <w:panose1 w:val="00000000000000000000"/>
    <w:charset w:val="02"/>
    <w:family w:val="auto"/>
    <w:notTrueType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206" w:type="dxa"/>
      <w:jc w:val="center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3402"/>
      <w:gridCol w:w="3402"/>
    </w:tblGrid>
    <w:tr w:rsidRPr="00F01A40" w:rsidR="00F01A40" w:rsidTr="00084AB4" w14:paraId="247285CB" w14:textId="77777777">
      <w:trPr>
        <w:trHeight w:val="680"/>
        <w:jc w:val="center"/>
      </w:trPr>
      <w:tc>
        <w:tcPr>
          <w:tcW w:w="3402" w:type="dxa"/>
        </w:tcPr>
        <w:p w:rsidRPr="0070207C" w:rsidR="00F01A40" w:rsidP="002E74D6" w:rsidRDefault="00F01A40" w14:paraId="1C2BF451" w14:textId="5656761E">
          <w:pPr>
            <w:pStyle w:val="Pieddepage"/>
            <w:rPr>
              <w:rFonts w:ascii="Arial" w:hAnsi="Arial" w:cs="Arial"/>
              <w:color w:val="1F497D"/>
            </w:rPr>
          </w:pPr>
        </w:p>
      </w:tc>
      <w:tc>
        <w:tcPr>
          <w:tcW w:w="3402" w:type="dxa"/>
          <w:vAlign w:val="bottom"/>
        </w:tcPr>
        <w:p w:rsidRPr="0070207C" w:rsidR="00F01A40" w:rsidP="00084AB4" w:rsidRDefault="00F01A40" w14:paraId="5D487A87" w14:textId="1334EC14">
          <w:pPr>
            <w:pStyle w:val="Pieddepage"/>
            <w:jc w:val="center"/>
            <w:rPr>
              <w:rFonts w:ascii="Arial" w:hAnsi="Arial" w:cs="Arial"/>
              <w:b/>
              <w:color w:val="1F497D"/>
            </w:rPr>
          </w:pPr>
          <w:r w:rsidRPr="00F01A40">
            <w:rPr>
              <w:rFonts w:ascii="Arial" w:hAnsi="Arial" w:cs="Arial"/>
              <w:b/>
              <w:color w:val="1F497D"/>
              <w:sz w:val="20"/>
            </w:rPr>
            <w:t>Dossier de candidature</w:t>
          </w:r>
        </w:p>
      </w:tc>
      <w:tc>
        <w:tcPr>
          <w:tcW w:w="3402" w:type="dxa"/>
          <w:vAlign w:val="bottom"/>
        </w:tcPr>
        <w:p w:rsidRPr="00F01A40" w:rsidR="00F01A40" w:rsidP="00084AB4" w:rsidRDefault="00F01A40" w14:paraId="4091623D" w14:textId="77777777">
          <w:pPr>
            <w:pStyle w:val="Pieddepage"/>
            <w:jc w:val="right"/>
            <w:rPr>
              <w:rFonts w:ascii="Arial" w:hAnsi="Arial" w:cs="Arial"/>
              <w:color w:val="1F497D"/>
              <w:sz w:val="20"/>
            </w:rPr>
          </w:pPr>
          <w:r w:rsidRPr="00F01A40">
            <w:rPr>
              <w:rFonts w:ascii="Arial" w:hAnsi="Arial" w:cs="Arial"/>
              <w:color w:val="1F497D"/>
              <w:sz w:val="20"/>
            </w:rPr>
            <w:t xml:space="preserve">Page </w:t>
          </w:r>
          <w:r w:rsidRPr="00F01A40">
            <w:rPr>
              <w:rFonts w:ascii="Arial" w:hAnsi="Arial" w:cs="Arial"/>
              <w:color w:val="1F497D"/>
              <w:sz w:val="20"/>
            </w:rPr>
            <w:fldChar w:fldCharType="begin"/>
          </w:r>
          <w:r w:rsidRPr="00F01A40">
            <w:rPr>
              <w:rFonts w:ascii="Arial" w:hAnsi="Arial" w:cs="Arial"/>
              <w:color w:val="1F497D"/>
              <w:sz w:val="20"/>
            </w:rPr>
            <w:instrText>PAGE   \* MERGEFORMAT</w:instrText>
          </w:r>
          <w:r w:rsidRPr="00F01A40">
            <w:rPr>
              <w:rFonts w:ascii="Arial" w:hAnsi="Arial" w:cs="Arial"/>
              <w:color w:val="1F497D"/>
              <w:sz w:val="20"/>
            </w:rPr>
            <w:fldChar w:fldCharType="separate"/>
          </w:r>
          <w:r w:rsidR="00CE6BE2">
            <w:rPr>
              <w:rFonts w:ascii="Arial" w:hAnsi="Arial" w:cs="Arial"/>
              <w:noProof/>
              <w:color w:val="1F497D"/>
              <w:sz w:val="20"/>
            </w:rPr>
            <w:t>7</w:t>
          </w:r>
          <w:r w:rsidRPr="00F01A40">
            <w:rPr>
              <w:rFonts w:ascii="Arial" w:hAnsi="Arial" w:cs="Arial"/>
              <w:color w:val="1F497D"/>
              <w:sz w:val="20"/>
            </w:rPr>
            <w:fldChar w:fldCharType="end"/>
          </w:r>
        </w:p>
      </w:tc>
    </w:tr>
  </w:tbl>
  <w:p w:rsidRPr="002923DE" w:rsidR="00F01A40" w:rsidP="002923DE" w:rsidRDefault="00F01A40" w14:paraId="58838919" w14:textId="57DFB5C7">
    <w:pPr>
      <w:pStyle w:val="Pieddepage"/>
      <w:rPr>
        <w:sz w:val="2"/>
        <w:szCs w:val="2"/>
      </w:rPr>
    </w:pPr>
  </w:p>
  <w:p w:rsidR="00F01A40" w:rsidRDefault="00F01A40" w14:paraId="492F6171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E3A7A" w:rsidP="00CE3A7A" w:rsidRDefault="003B49EF" w14:paraId="60193AC3" w14:textId="2D7775C4">
    <w:pPr>
      <w:pStyle w:val="Pieddepage"/>
      <w:jc w:val="center"/>
    </w:pPr>
    <w:r>
      <w:rPr>
        <w:noProof/>
      </w:rPr>
      <w:drawing>
        <wp:inline distT="0" distB="0" distL="0" distR="0" wp14:anchorId="6046F028" wp14:editId="7C98E7D8">
          <wp:extent cx="1238249" cy="619125"/>
          <wp:effectExtent l="0" t="0" r="0" b="0"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314" cy="6261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3A7A">
      <w:rPr>
        <w:noProof/>
      </w:rPr>
      <w:drawing>
        <wp:inline distT="0" distB="0" distL="0" distR="0" wp14:anchorId="58D10D01" wp14:editId="5AEDB9BE">
          <wp:extent cx="1238250" cy="61912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678" cy="620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3A7A" w:rsidRDefault="00CE3A7A" w14:paraId="13C74E73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40580" w:rsidP="00F07A32" w:rsidRDefault="00A40580" w14:paraId="3126EC27" w14:textId="77777777">
      <w:pPr>
        <w:spacing w:after="0" w:line="240" w:lineRule="auto"/>
      </w:pPr>
      <w:r>
        <w:separator/>
      </w:r>
    </w:p>
    <w:p w:rsidR="00A40580" w:rsidRDefault="00A40580" w14:paraId="3D3E634B" w14:textId="77777777"/>
  </w:footnote>
  <w:footnote w:type="continuationSeparator" w:id="0">
    <w:p w:rsidR="00A40580" w:rsidP="00F07A32" w:rsidRDefault="00A40580" w14:paraId="07394015" w14:textId="77777777">
      <w:pPr>
        <w:spacing w:after="0" w:line="240" w:lineRule="auto"/>
      </w:pPr>
      <w:r>
        <w:continuationSeparator/>
      </w:r>
    </w:p>
    <w:p w:rsidR="00A40580" w:rsidRDefault="00A40580" w14:paraId="3A5C24A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01A40" w:rsidRDefault="00000000" w14:paraId="65D4C395" w14:textId="77777777">
    <w:pPr>
      <w:pStyle w:val="En-tte"/>
    </w:pPr>
    <w:r>
      <w:rPr>
        <w:noProof/>
        <w:lang w:eastAsia="fr-FR"/>
      </w:rPr>
      <w:pict w14:anchorId="5A012AB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8316170" style="position:absolute;margin-left:0;margin-top:0;width:450.95pt;height:450.95pt;z-index:-251658752;mso-position-horizontal:center;mso-position-horizontal-relative:margin;mso-position-vertical:center;mso-position-vertical-relative:margin" o:spid="_x0000_s1028" o:allowincell="f" type="#_x0000_t75">
          <v:imagedata gain="19661f" blacklevel="22938f" o:title="logo-17e-Trophée" r:id="rId1"/>
          <w10:wrap anchorx="margin" anchory="margin"/>
        </v:shape>
      </w:pict>
    </w:r>
  </w:p>
  <w:p w:rsidR="00F01A40" w:rsidRDefault="00F01A40" w14:paraId="2E600738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76AF2"/>
    <w:multiLevelType w:val="hybridMultilevel"/>
    <w:tmpl w:val="022E1664"/>
    <w:lvl w:ilvl="0" w:tplc="0262DC7E">
      <w:start w:val="1"/>
      <w:numFmt w:val="bullet"/>
      <w:lvlText w:val="n"/>
      <w:lvlJc w:val="left"/>
      <w:pPr>
        <w:ind w:left="720" w:hanging="360"/>
      </w:pPr>
      <w:rPr>
        <w:rFonts w:hint="default" w:ascii="Wingdings" w:hAnsi="Wingdings"/>
        <w:u w:color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1CB77C3"/>
    <w:multiLevelType w:val="hybridMultilevel"/>
    <w:tmpl w:val="73F29BF8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40D0A70"/>
    <w:multiLevelType w:val="hybridMultilevel"/>
    <w:tmpl w:val="30CC6562"/>
    <w:lvl w:ilvl="0" w:tplc="23EA0B6E">
      <w:start w:val="1"/>
      <w:numFmt w:val="bullet"/>
      <w:lvlText w:val="n"/>
      <w:lvlJc w:val="left"/>
      <w:pPr>
        <w:ind w:left="720" w:hanging="360"/>
      </w:pPr>
      <w:rPr>
        <w:rFonts w:hint="default" w:ascii="Wingdings" w:hAnsi="Wingdings"/>
        <w:u w:color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1C81332"/>
    <w:multiLevelType w:val="hybridMultilevel"/>
    <w:tmpl w:val="26AC0126"/>
    <w:lvl w:ilvl="0" w:tplc="23861BCA">
      <w:start w:val="1"/>
      <w:numFmt w:val="bullet"/>
      <w:lvlText w:val="n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C1C2F6F"/>
    <w:multiLevelType w:val="hybridMultilevel"/>
    <w:tmpl w:val="1E6A15E4"/>
    <w:lvl w:ilvl="0" w:tplc="C644994A">
      <w:start w:val="10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 w:ascii="Arial" w:hAnsi="Arial" w:eastAsia="Times New Roman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70ED0682"/>
    <w:multiLevelType w:val="hybridMultilevel"/>
    <w:tmpl w:val="BAE8E680"/>
    <w:lvl w:ilvl="0" w:tplc="23EA0B6E">
      <w:start w:val="1"/>
      <w:numFmt w:val="bullet"/>
      <w:lvlText w:val="n"/>
      <w:lvlJc w:val="left"/>
      <w:pPr>
        <w:ind w:left="720" w:hanging="360"/>
      </w:pPr>
      <w:rPr>
        <w:rFonts w:hint="default" w:ascii="Wingdings" w:hAnsi="Wingdings"/>
        <w:u w:color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3346A90"/>
    <w:multiLevelType w:val="hybridMultilevel"/>
    <w:tmpl w:val="B9AA509C"/>
    <w:lvl w:ilvl="0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1" w:tplc="D2766E76">
      <w:numFmt w:val="bullet"/>
      <w:lvlText w:val=""/>
      <w:lvlJc w:val="left"/>
      <w:pPr>
        <w:tabs>
          <w:tab w:val="num" w:pos="2160"/>
        </w:tabs>
        <w:ind w:left="2160" w:hanging="360"/>
      </w:pPr>
      <w:rPr>
        <w:rFonts w:hint="default" w:ascii="WP IconicSymbolsA" w:hAnsi="WP IconicSymbolsA" w:eastAsia="Times New Roman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num w:numId="1" w16cid:durableId="1339691743">
    <w:abstractNumId w:val="6"/>
  </w:num>
  <w:num w:numId="2" w16cid:durableId="1786197439">
    <w:abstractNumId w:val="4"/>
  </w:num>
  <w:num w:numId="3" w16cid:durableId="359086415">
    <w:abstractNumId w:val="1"/>
  </w:num>
  <w:num w:numId="4" w16cid:durableId="1069573109">
    <w:abstractNumId w:val="3"/>
  </w:num>
  <w:num w:numId="5" w16cid:durableId="684357515">
    <w:abstractNumId w:val="5"/>
  </w:num>
  <w:num w:numId="6" w16cid:durableId="1774131857">
    <w:abstractNumId w:val="2"/>
  </w:num>
  <w:num w:numId="7" w16cid:durableId="1874533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trackRevisions w:val="false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A32"/>
    <w:rsid w:val="00062D4E"/>
    <w:rsid w:val="00067DBF"/>
    <w:rsid w:val="00081966"/>
    <w:rsid w:val="00084AB4"/>
    <w:rsid w:val="00106D77"/>
    <w:rsid w:val="00132DB1"/>
    <w:rsid w:val="0014666F"/>
    <w:rsid w:val="001A62D6"/>
    <w:rsid w:val="001B3B56"/>
    <w:rsid w:val="00203248"/>
    <w:rsid w:val="00220B1C"/>
    <w:rsid w:val="002232FE"/>
    <w:rsid w:val="002923DE"/>
    <w:rsid w:val="002E74D6"/>
    <w:rsid w:val="002E7509"/>
    <w:rsid w:val="002F0A5B"/>
    <w:rsid w:val="003020F9"/>
    <w:rsid w:val="00323679"/>
    <w:rsid w:val="00371C23"/>
    <w:rsid w:val="003B49EF"/>
    <w:rsid w:val="003D7275"/>
    <w:rsid w:val="003F6BC5"/>
    <w:rsid w:val="00410178"/>
    <w:rsid w:val="00415916"/>
    <w:rsid w:val="00475862"/>
    <w:rsid w:val="004D7DC1"/>
    <w:rsid w:val="004E15E5"/>
    <w:rsid w:val="004F4221"/>
    <w:rsid w:val="005029EA"/>
    <w:rsid w:val="0052438A"/>
    <w:rsid w:val="00557B70"/>
    <w:rsid w:val="00591683"/>
    <w:rsid w:val="005C65E9"/>
    <w:rsid w:val="005D55BE"/>
    <w:rsid w:val="006455EA"/>
    <w:rsid w:val="0068359C"/>
    <w:rsid w:val="006C4FC6"/>
    <w:rsid w:val="0070207C"/>
    <w:rsid w:val="007B425A"/>
    <w:rsid w:val="007E5E66"/>
    <w:rsid w:val="00816BA4"/>
    <w:rsid w:val="00824DFE"/>
    <w:rsid w:val="008940B8"/>
    <w:rsid w:val="008940C3"/>
    <w:rsid w:val="00897C65"/>
    <w:rsid w:val="008D1038"/>
    <w:rsid w:val="008F3218"/>
    <w:rsid w:val="00986533"/>
    <w:rsid w:val="009D14C9"/>
    <w:rsid w:val="009F0A43"/>
    <w:rsid w:val="00A40580"/>
    <w:rsid w:val="00A4694F"/>
    <w:rsid w:val="00A5053B"/>
    <w:rsid w:val="00A62429"/>
    <w:rsid w:val="00B014B3"/>
    <w:rsid w:val="00B73BAD"/>
    <w:rsid w:val="00B84487"/>
    <w:rsid w:val="00BC7D26"/>
    <w:rsid w:val="00BD56AC"/>
    <w:rsid w:val="00BE58B7"/>
    <w:rsid w:val="00BF08BD"/>
    <w:rsid w:val="00C120A2"/>
    <w:rsid w:val="00C37C9D"/>
    <w:rsid w:val="00CD4F2A"/>
    <w:rsid w:val="00CE1E59"/>
    <w:rsid w:val="00CE3A7A"/>
    <w:rsid w:val="00CE6BE2"/>
    <w:rsid w:val="00D01C36"/>
    <w:rsid w:val="00D06103"/>
    <w:rsid w:val="00D5598A"/>
    <w:rsid w:val="00D83541"/>
    <w:rsid w:val="00DD0EDC"/>
    <w:rsid w:val="00E220EB"/>
    <w:rsid w:val="00E2727A"/>
    <w:rsid w:val="00E8189F"/>
    <w:rsid w:val="00EB3528"/>
    <w:rsid w:val="00ED1403"/>
    <w:rsid w:val="00F013B8"/>
    <w:rsid w:val="00F01A40"/>
    <w:rsid w:val="00F04A02"/>
    <w:rsid w:val="00F07A32"/>
    <w:rsid w:val="00FD7178"/>
    <w:rsid w:val="3FA660A3"/>
    <w:rsid w:val="3FDF98B1"/>
    <w:rsid w:val="4DC4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2551A"/>
  <w15:docId w15:val="{6ADFE40B-38C4-4711-9D9D-7E7BE57D7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07A32"/>
    <w:rPr>
      <w:rFonts w:ascii="Calibri" w:hAnsi="Calibri" w:eastAsia="Times New Roman" w:cs="Times New Roman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F07A32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07A32"/>
    <w:pPr>
      <w:tabs>
        <w:tab w:val="center" w:pos="4513"/>
        <w:tab w:val="right" w:pos="9026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F07A32"/>
    <w:rPr>
      <w:rFonts w:ascii="Calibri" w:hAnsi="Calibri" w:eastAsia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F07A32"/>
    <w:pPr>
      <w:tabs>
        <w:tab w:val="center" w:pos="4513"/>
        <w:tab w:val="right" w:pos="9026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F07A32"/>
    <w:rPr>
      <w:rFonts w:ascii="Calibri" w:hAnsi="Calibri" w:eastAsia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F07A32"/>
    <w:rPr>
      <w:rFonts w:ascii="Tahoma" w:hAnsi="Tahoma" w:eastAsia="Times New Roman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20A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D103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extedelespacerserv">
    <w:name w:val="Placeholder Text"/>
    <w:basedOn w:val="Policepardfaut"/>
    <w:uiPriority w:val="99"/>
    <w:semiHidden/>
    <w:rsid w:val="00816BA4"/>
    <w:rPr>
      <w:color w:val="808080"/>
    </w:rPr>
  </w:style>
  <w:style w:type="character" w:styleId="Mentionnonrsolue1" w:customStyle="1">
    <w:name w:val="Mention non résolue1"/>
    <w:basedOn w:val="Policepardfaut"/>
    <w:uiPriority w:val="99"/>
    <w:semiHidden/>
    <w:unhideWhenUsed/>
    <w:rsid w:val="00D01C36"/>
    <w:rPr>
      <w:color w:val="605E5C"/>
      <w:shd w:val="clear" w:color="auto" w:fill="E1DFDD"/>
    </w:rPr>
  </w:style>
  <w:style w:type="character" w:styleId="Mentionnonrsolue2" w:customStyle="1">
    <w:name w:val="Mention non résolue2"/>
    <w:basedOn w:val="Policepardfaut"/>
    <w:uiPriority w:val="99"/>
    <w:semiHidden/>
    <w:unhideWhenUsed/>
    <w:rsid w:val="009D14C9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C37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lisahulne@dfcg.asso.fr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Hudson brand refresh 2016">
      <a:dk1>
        <a:srgbClr val="000000"/>
      </a:dk1>
      <a:lt1>
        <a:srgbClr val="FFFFFF"/>
      </a:lt1>
      <a:dk2>
        <a:srgbClr val="3C3C3B"/>
      </a:dk2>
      <a:lt2>
        <a:srgbClr val="009C9E"/>
      </a:lt2>
      <a:accent1>
        <a:srgbClr val="0098D3"/>
      </a:accent1>
      <a:accent2>
        <a:srgbClr val="E78E23"/>
      </a:accent2>
      <a:accent3>
        <a:srgbClr val="CD0920"/>
      </a:accent3>
      <a:accent4>
        <a:srgbClr val="6ABAA3"/>
      </a:accent4>
      <a:accent5>
        <a:srgbClr val="E3E7E0"/>
      </a:accent5>
      <a:accent6>
        <a:srgbClr val="000000"/>
      </a:accent6>
      <a:hlink>
        <a:srgbClr val="000000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64C5180F916940B707AF424F4350B7" ma:contentTypeVersion="3" ma:contentTypeDescription="Crée un document." ma:contentTypeScope="" ma:versionID="619392092dd9bf2cee55b890a20b4255">
  <xsd:schema xmlns:xsd="http://www.w3.org/2001/XMLSchema" xmlns:xs="http://www.w3.org/2001/XMLSchema" xmlns:p="http://schemas.microsoft.com/office/2006/metadata/properties" xmlns:ns2="28cfe18c-1f57-4204-a086-1a3bbd52af97" targetNamespace="http://schemas.microsoft.com/office/2006/metadata/properties" ma:root="true" ma:fieldsID="94ba0c197d1ccce7ff0ac68ce9eeb6ff" ns2:_="">
    <xsd:import namespace="28cfe18c-1f57-4204-a086-1a3bbd52af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cfe18c-1f57-4204-a086-1a3bbd52a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0FB77-1741-4957-8EAD-AB3AE5A18625}">
  <ds:schemaRefs>
    <ds:schemaRef ds:uri="http://schemas.microsoft.com/office/2006/metadata/properties"/>
    <ds:schemaRef ds:uri="http://schemas.microsoft.com/office/infopath/2007/PartnerControls"/>
    <ds:schemaRef ds:uri="60ae66ed-aa46-42b8-9a27-96b53c731b87"/>
    <ds:schemaRef ds:uri="e0f06419-352d-4c6d-a4cc-26a1a05af1f8"/>
  </ds:schemaRefs>
</ds:datastoreItem>
</file>

<file path=customXml/itemProps2.xml><?xml version="1.0" encoding="utf-8"?>
<ds:datastoreItem xmlns:ds="http://schemas.openxmlformats.org/officeDocument/2006/customXml" ds:itemID="{1B925BB6-4184-429E-AC30-F928E5F563C7}"/>
</file>

<file path=customXml/itemProps3.xml><?xml version="1.0" encoding="utf-8"?>
<ds:datastoreItem xmlns:ds="http://schemas.openxmlformats.org/officeDocument/2006/customXml" ds:itemID="{7BE983FB-F407-402B-ADB2-47701C8547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F20C36-0FC0-4D25-9083-EA4CC7024AB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Hudson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Nathalie Bourgeois</dc:creator>
  <lastModifiedBy>Annaël BUSSON</lastModifiedBy>
  <revision>6</revision>
  <lastPrinted>2019-07-24T07:56:00.0000000Z</lastPrinted>
  <dcterms:created xsi:type="dcterms:W3CDTF">2022-01-25T14:14:00.0000000Z</dcterms:created>
  <dcterms:modified xsi:type="dcterms:W3CDTF">2023-04-05T13:26:42.6588349Z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0x0101000464C5180F916940B707AF424F4350B7</vt:lpwstr>
  </property>
  <property fmtid="{D5CDD505-2E9C-101B-9397-08002B2CF9AE}" pid="3" name="MediaServiceImageTags">
    <vt:lpwstr/>
  </property>
</Properties>
</file>